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ST2_2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pianificazione per la qualità e i controlli operativi ID 84207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Terza 2 Interporto S.I.TO Sud – 10040 Rivalta di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