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R.E.2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COTTA SARAH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20/11/2024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