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T.E.A.M. Management: organizzazione e gestione dei team di lavoro per il miglioramento della performance aziendale Ed. 5 - ore 20.0 -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