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SANTONASTASO ANTONIETTA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