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GROSU CLAUDIO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