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BUNGE NICOLENE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Ed. 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