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SIC-15-2024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addetti segnaletica stradale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S.P. SANATEC PIEMONTE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