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BERGUI RIVELLA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