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PF5690_AV422_80096_1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processi di business Ed.1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Alessandria 47, 10125,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