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GEPA-1-2024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Corso prova attestati 11.01.2024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qui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