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10/07/2023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RisorsV&amp;G</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riorganizzazione dei processi: digitalizzazione e innovazione - Ed. 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10/07/2023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