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MILANO MICHELE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Ormea, 128</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10126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FITE-5094 UE1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Ed. 17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