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LAVORATORE SEDE DI GENOVA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