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GUNG1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10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Moncalieri 214, 10100,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