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approvvigionamento sostenibile di materie prime - id. 305331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dil Legno Snc - strada Virle 22/C, Carign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