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Formazione Specifica Lavoratori MORELLO - 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