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2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/recupero antincendio (livello 2) Pegasus 0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olo dello Stampaggio a Caldo 4/6, 10080 Favri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