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MANTOAN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 Ed.1ID 89826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CACCIAGUERRA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FELTRO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FERRARA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KOTARAS JOVANA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TAGLIAFERRO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