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_AV222_79518_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