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Società Canavesana Serviz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