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CE1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Certificazioni BIM (Autodesk Revit, Achitecture Pro, BIM Specialist) - ID. 323460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06/11/2023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