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SAVE NRG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LLANES CELITO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25/10/2024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Spirometria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25/10/2023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