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PAGANO ALFONSO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BOTTICELLI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