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CO1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323456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Stoppa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Donno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