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PSOC-11-2024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A) Società Canavesana Servizi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NOVARA 31/A,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