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SOLARIS TECH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FORM. LAVORI IN QUOTA E DPI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