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FITE5690 CONSN&amp;A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