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 stampe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CS aziendale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Liberatori Giuliano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