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FERIOZZI SIMONE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PINEROLO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22/08/1977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