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R.A.I.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 IACONA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