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DIGIGLIO ITALO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