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uso carrello elevatore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 + ASSCAR - Via Pietro Nenni 81/AB,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NUOVA GRIBAUDO OFFICINA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